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1D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15CA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1D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1DD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6DA4F" w:rsidR="00CC1B32" w:rsidRPr="00CC1B32" w:rsidRDefault="004A1D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5B5CB" w:rsidR="006E15B7" w:rsidRPr="00D72FD1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2106D6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EECD6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7C6900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96A0A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F23B59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042DC6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A8791" w:rsidR="006E15B7" w:rsidRPr="00AB2807" w:rsidRDefault="004A1D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4B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38401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D68D6C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201ACC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B8F78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E5F40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0B6CA1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D44EAB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FBBA5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A77355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9CE29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13F2F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689D1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9544E2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E64AF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96386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107B2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F196E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A8FB6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D751D9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FC8185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C2715E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F18C0A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6C8FBB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62A24E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3C1A6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9385C1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60749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C7EE20" w:rsidR="006E15B7" w:rsidRPr="00CC1B32" w:rsidRDefault="004A1D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EE9C4C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0C512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1585A6" w:rsidR="006E15B7" w:rsidRPr="00CC1B32" w:rsidRDefault="004A1D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B50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EE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82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28B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FE5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09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9F2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132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6C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90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C10E88" w:rsidR="006E15B7" w:rsidRPr="00D72FD1" w:rsidRDefault="004A1D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8CB0F8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E97CA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A684C8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E072D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A2492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9ECB76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1C865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329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718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D2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AE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07027" w:rsidR="003D6839" w:rsidRPr="004A1DDF" w:rsidRDefault="004A1D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D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872F0A" w:rsidR="003D6839" w:rsidRPr="004A1DDF" w:rsidRDefault="004A1D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D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E20A7A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C23719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8C91B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C42805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03F16B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B962F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1F417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287DD3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661E7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2C7AF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41D63A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21837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AA8573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C08397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2D1509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704BE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DEC504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1F28AF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A6DDB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1B1D4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D5D90D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7365A0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8AE163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B552C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CA4E0A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974FC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B6A76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652149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53F13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16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F7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444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24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2D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CF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9E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48DAF5" w:rsidR="003D6839" w:rsidRPr="00D72FD1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F0F2EC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2FE8F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B7B31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E0180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B2F27E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9C0739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8D699" w:rsidR="003D6839" w:rsidRPr="00AB2807" w:rsidRDefault="004A1D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A2E4A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62083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FD3568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A2BBC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645C8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C62676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211A1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83A0A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DE057E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4D33BA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1663F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163B2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CCAB95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08F7D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2D4929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55B104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B9C6A5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94A20B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33C873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653A4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8DFB9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25D37E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13739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ABEDF0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BC551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EC6FE9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411E06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70910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F54EDF" w:rsidR="003D6839" w:rsidRPr="00CC1B32" w:rsidRDefault="004A1D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5EA4B8" w:rsidR="003D6839" w:rsidRPr="00CC1B32" w:rsidRDefault="004A1D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22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29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14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C03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F2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4D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20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4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654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A9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F55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008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CD39D6" w:rsidR="0051614F" w:rsidRPr="00CC1B32" w:rsidRDefault="004A1D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845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DAEA32" w:rsidR="0051614F" w:rsidRPr="00CC1B32" w:rsidRDefault="004A1D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534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891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4D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635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63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04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99F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51A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ED4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B8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92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05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B8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173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017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1DD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