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BEDBF0" w:rsidR="00257CB9" w:rsidRPr="005677BF" w:rsidRDefault="006926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5ABEB0" w:rsidR="004A7F4E" w:rsidRPr="005677BF" w:rsidRDefault="006926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AB5D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EFF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FDDFC4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662C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4313C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77389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C039C5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23C561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29B2A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281E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7B15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995CE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48C29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A6B3E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A7709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166A6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5F3E1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B9531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D1152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AA1B8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92546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9910E2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DA860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7674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1DC36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EEA90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41DF5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69E8C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B8F62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A376BC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03447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093B6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1216AE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FCD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D6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B0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F7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7A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01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8A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6A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E3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05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210D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DE3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E2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BC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0BE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65981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59E074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39AE57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70356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EA254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12737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E8759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FAD48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3717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6B4AC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65255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B99EB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5F852" w:rsidR="009A6C64" w:rsidRPr="006926B7" w:rsidRDefault="006926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B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74A30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F93B2" w:rsidR="009A6C64" w:rsidRPr="006926B7" w:rsidRDefault="006926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6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ADD5F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26050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F8EA0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0C47D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7D59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C0FF8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067A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46D32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EC261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6CB2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E8206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18DF7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88525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C3C6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2C6F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C5B89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05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DD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83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61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5C5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71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C58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6D1C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26B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3079A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C7D24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84EAFE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C096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8D4903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95C160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822D97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74CD7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B5E7F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82862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3908C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B21C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C1BB0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718F4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BAED4C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3A47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19A6D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BF2FB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9EA40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A837A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B7515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D5051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F96FF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53075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AB117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9DA6F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4F7B7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8DAEB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15E59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A6EB2" w:rsidR="009A6C64" w:rsidRPr="00BF7816" w:rsidRDefault="006926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58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EC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5B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D7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51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13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85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78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3E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9A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13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4F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036223" w:rsidR="004A7F4E" w:rsidRDefault="006926B7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1C8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C42FF6" w:rsidR="004A7F4E" w:rsidRDefault="006926B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C437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334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96F7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7FC8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D44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29B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9D6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778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BFC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574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327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3691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D63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678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3602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26B7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