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EF3C90" w:rsidR="00CF4FE4" w:rsidRPr="00001383" w:rsidRDefault="00382B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67BCC2" w:rsidR="00600262" w:rsidRPr="00001383" w:rsidRDefault="00382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06F146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7BC96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66DB17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0F37D4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EDCE9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1B341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4857B" w:rsidR="004738BE" w:rsidRPr="00001383" w:rsidRDefault="00382B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8E435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2EB1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F3BAB7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70929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3934E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A7B5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FDF18F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0D15F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819E6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F3874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3C444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8B3A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1894A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57049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3AA08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328FF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0CA7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6880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AA0F8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D8351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9739CC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24167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7F3C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5BF7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435EE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FEE72B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36727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E73CC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E328B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38E04C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97BB3C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F6C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F88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FF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DD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A8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E4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59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D0F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A2E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0BC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88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DB9093" w:rsidR="00600262" w:rsidRPr="00001383" w:rsidRDefault="00382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56372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AE22A8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BB44E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77546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18DAB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7F3431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DD8B1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9F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F1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3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AB871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EDB2E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0FCE5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00977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DD814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E4489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936DD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E7B5C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803D3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93BE7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32BD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684768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2A9E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0ECBB5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99E95" w:rsidR="009A6C64" w:rsidRPr="00382B98" w:rsidRDefault="00382B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2B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BF2455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A7DCD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9BC1B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39A668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576A5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793BA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8B7D7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BD87E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0982A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843AB7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2C5C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5F3AB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6A50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753FC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BCF1C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3B8D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06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C73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4B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59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49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E0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BC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03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83C14" w:rsidR="00600262" w:rsidRPr="00001383" w:rsidRDefault="00382B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5F62C5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097EB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D591EB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1752C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147C38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350A81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FBE18F" w:rsidR="00E312E3" w:rsidRPr="00001383" w:rsidRDefault="00382B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82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BD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C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E0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7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5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A2AFA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C5855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F2AC2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8B7D7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8A70B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C806CE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73EE5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A49E5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906E82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49CF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B5BF1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10B8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3C44E3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F710B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8701C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BD24C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17361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FA013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95856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E4090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07FA94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CECE3F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51ECA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D1C440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2E710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DCEB6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CD0B1D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CEAC9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48562A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CA38C8" w:rsidR="009A6C64" w:rsidRPr="00001383" w:rsidRDefault="00382B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12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58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A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BEE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FE8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8D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27571" w:rsidR="00977239" w:rsidRPr="00977239" w:rsidRDefault="00382B9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2C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BF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C8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69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BF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FD1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6F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F6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94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2B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B0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87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FB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68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58B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1E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AD3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2B9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