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1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EA6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1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1B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C7D089" w:rsidR="00CC1B32" w:rsidRPr="00CC1B32" w:rsidRDefault="005F31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AC27B" w:rsidR="006E15B7" w:rsidRPr="00D72FD1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FCC87E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9FE6FB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877D1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165F68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2B30CD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27643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C9D20F" w:rsidR="006E15B7" w:rsidRPr="00AB2807" w:rsidRDefault="005F31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E57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0F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EDBD9D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C97434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4EF9EA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90840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207E7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DBE9BA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E3450F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0E724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A5A23C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31910F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EB4369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54921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43D76E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7C67AB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B4503B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90EFBA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D6EC4A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A0F96D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9BB860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9A5070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FC66D3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6A4CF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6126CA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B3416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F987BE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4F0BD7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61FB51" w:rsidR="006E15B7" w:rsidRPr="00CC1B32" w:rsidRDefault="005F31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FBE01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4152C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AD49FE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234107" w:rsidR="006E15B7" w:rsidRPr="00CC1B32" w:rsidRDefault="005F31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829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3E47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6A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7B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E8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792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1D7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76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48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A56FC2" w:rsidR="006E15B7" w:rsidRPr="00D72FD1" w:rsidRDefault="005F31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0E2F7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983AF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E175D3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4DDE6F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F1B43F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2C4016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89C901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020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A5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C62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2F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934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905A4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D0572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9A02EB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6362BF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DDC800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4F9C5C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59B7B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04E7A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EBB00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FB546F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07E933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985D87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F67E77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2017D6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6477C2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DEC26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18940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F2478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16291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C53C4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23DB2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C29834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C03DD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D502D9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401C51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79A3E5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B8B1B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0B32A2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F4357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3AC6A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BA2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7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DA9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17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EC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C5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96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E25BB7" w:rsidR="003D6839" w:rsidRPr="00D72FD1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C13BD3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98CD4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6F4BA0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A8DA2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4FE51E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406C2C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33577" w:rsidR="003D6839" w:rsidRPr="00AB2807" w:rsidRDefault="005F31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D85BD1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1994BA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E34572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8D3B73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08DDB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75459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C94AF4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B1A058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224718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A57E5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FFB0B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95AB5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4B3C1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3E5C0F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6BCDBB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AA8627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594D55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F12294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B376AD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0F1A82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9D01B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DBEFAB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1BF33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00104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20C63B" w:rsidR="003D6839" w:rsidRPr="005F31B6" w:rsidRDefault="005F31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1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066751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FF3616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C8065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001595" w:rsidR="003D6839" w:rsidRPr="00CC1B32" w:rsidRDefault="005F31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6166FA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FA531" w:rsidR="003D6839" w:rsidRPr="00CC1B32" w:rsidRDefault="005F31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11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CED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A5A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C2A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B7D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B98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AD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D6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DC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40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876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CBE6E" w:rsidR="0051614F" w:rsidRPr="00CC1B32" w:rsidRDefault="005F31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0F8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A44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8B7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EE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73C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1F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27D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017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77D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7A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84F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1B3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164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381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42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1C5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04E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1B6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