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3DAE867" w:rsidR="005D3B8C" w:rsidRPr="003B71FF" w:rsidRDefault="000E49C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3080666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9C68C03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A7F52D2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885BEEC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22A9851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90E6499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B73F630" w:rsidR="00725A6F" w:rsidRPr="003B71FF" w:rsidRDefault="000E49C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AB8610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31020A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E81481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3C2681F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3443D91E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5A08DA05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228A47E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E6F68B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CC14BA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0B6E70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4215E1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9ED315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0A0D20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C3B171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5EC2DA9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53116459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0E73AA2D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6274A58B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589F60AC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7D45E442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087ACBB" w:rsidR="00B87ED3" w:rsidRPr="003B71FF" w:rsidRDefault="000E49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0A090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D4387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6543A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FFFB4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54C91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D52C3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FFA86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105F38B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020891EA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23895F43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57EF27DC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72DDB566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3A4B0F6D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6F55026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C5CD2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DD278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81840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CD917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E84EC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C9B99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C10AF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C1FB41C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79A4E986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55295CD5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07251A28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6421C8F5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004FC003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DE582B3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74D52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69FB3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EDB2B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56922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F274A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E85E8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8D3E9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48FACC5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29EB29F0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0C3CB739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7E0A4406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5CA51818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5E9D8FF3" w:rsidR="00B87ED3" w:rsidRPr="003B71FF" w:rsidRDefault="000E49C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BCFAF1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6E3E6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DB4A1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04DBA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AE094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49A30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DA847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097DF9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E49C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0E49C9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