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971B9C" w:rsidR="00FD3806" w:rsidRPr="00A72646" w:rsidRDefault="00C351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F0E29D" w:rsidR="00FD3806" w:rsidRPr="002A5E6C" w:rsidRDefault="00C351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C9C1B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47D0A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576E3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61793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EAA33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4A407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A8CDE" w:rsidR="00B87ED3" w:rsidRPr="00AF0D95" w:rsidRDefault="00C35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AED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96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C6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8771D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1EA83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3AA8D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4B044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2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D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2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AD4F" w:rsidR="00B87ED3" w:rsidRPr="00AF0D95" w:rsidRDefault="00C351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7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A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B06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64F30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A9570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EEE4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A3128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F2B92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3206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4F7F" w:rsidR="00B87ED3" w:rsidRPr="00AF0D95" w:rsidRDefault="00C35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9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7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B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90C93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A023C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62E6F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ACC2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C73E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E3178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4DC7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2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46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4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A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9A959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9948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AA757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E598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F94A0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07696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4D28F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7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4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E8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2791D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9F68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C6454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5AE63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0F7F9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3B8A0" w:rsidR="00B87ED3" w:rsidRPr="00AF0D95" w:rsidRDefault="00C35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9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2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1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F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A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1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11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