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98946" w:rsidR="0061148E" w:rsidRPr="008F69F5" w:rsidRDefault="008A3A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E71D" w:rsidR="0061148E" w:rsidRPr="008F69F5" w:rsidRDefault="008A3A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417A3" w:rsidR="00B87ED3" w:rsidRPr="008F69F5" w:rsidRDefault="008A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92EB9" w:rsidR="00B87ED3" w:rsidRPr="008F69F5" w:rsidRDefault="008A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06E9D" w:rsidR="00B87ED3" w:rsidRPr="008F69F5" w:rsidRDefault="008A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987480" w:rsidR="00B87ED3" w:rsidRPr="008F69F5" w:rsidRDefault="008A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851A5" w:rsidR="00B87ED3" w:rsidRPr="008F69F5" w:rsidRDefault="008A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B1C2C" w:rsidR="00B87ED3" w:rsidRPr="008F69F5" w:rsidRDefault="008A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34399" w:rsidR="00B87ED3" w:rsidRPr="008F69F5" w:rsidRDefault="008A3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91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E6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73BE5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48ABD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8D34D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536236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1A4B9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0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A972A" w:rsidR="00B87ED3" w:rsidRPr="00944D28" w:rsidRDefault="008A3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B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F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B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8F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62C39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99885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FB7D2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0FD9F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B3D1B6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0959F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625F1" w:rsidR="00B87ED3" w:rsidRPr="008F69F5" w:rsidRDefault="008A3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B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B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0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A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976D7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BDE418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C6241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AFDE0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829A2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6CDC8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F16FF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0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2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2B1A8" w:rsidR="00B87ED3" w:rsidRPr="00944D28" w:rsidRDefault="008A3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1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2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05A29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0937A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E217B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0BC36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08968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890F5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57296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F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7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1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4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9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3A631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0B9C3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06221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E1E07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DAB62" w:rsidR="00B87ED3" w:rsidRPr="008F69F5" w:rsidRDefault="008A3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19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B0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3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2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B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8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AE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