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9C0C" w:rsidR="0061148E" w:rsidRPr="008F69F5" w:rsidRDefault="00E952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DD67" w:rsidR="0061148E" w:rsidRPr="008F69F5" w:rsidRDefault="00E952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9C0C6" w:rsidR="00B87ED3" w:rsidRPr="008F69F5" w:rsidRDefault="00E95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8CFDF" w:rsidR="00B87ED3" w:rsidRPr="008F69F5" w:rsidRDefault="00E95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2047D" w:rsidR="00B87ED3" w:rsidRPr="008F69F5" w:rsidRDefault="00E95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ECCE7" w:rsidR="00B87ED3" w:rsidRPr="008F69F5" w:rsidRDefault="00E95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9D71B" w:rsidR="00B87ED3" w:rsidRPr="008F69F5" w:rsidRDefault="00E95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D3DD2" w:rsidR="00B87ED3" w:rsidRPr="008F69F5" w:rsidRDefault="00E95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8BA1C" w:rsidR="00B87ED3" w:rsidRPr="008F69F5" w:rsidRDefault="00E95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B8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6E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04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F308F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F9926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02F35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4778A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7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3BF5" w:rsidR="00B87ED3" w:rsidRPr="00944D28" w:rsidRDefault="00E95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C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9FC09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9C02A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16870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74498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78F2E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19944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ED562" w:rsidR="00B87ED3" w:rsidRPr="008F69F5" w:rsidRDefault="00E95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0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F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8D27E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76EEA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C4E42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C2E67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B110C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3A07B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26EE0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4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D2B33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10789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34798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363DB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A9019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034BC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3F133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A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3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559DA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3A8E8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C45E0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BF081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E055A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12970" w:rsidR="00B87ED3" w:rsidRPr="008F69F5" w:rsidRDefault="00E95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9F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2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