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D36B" w:rsidR="0061148E" w:rsidRPr="000C582F" w:rsidRDefault="00DA7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033C" w:rsidR="0061148E" w:rsidRPr="000C582F" w:rsidRDefault="00DA7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85B5E" w:rsidR="00B87ED3" w:rsidRPr="000C582F" w:rsidRDefault="00DA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C1A6A" w:rsidR="00B87ED3" w:rsidRPr="000C582F" w:rsidRDefault="00DA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BB79C" w:rsidR="00B87ED3" w:rsidRPr="000C582F" w:rsidRDefault="00DA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EBA31" w:rsidR="00B87ED3" w:rsidRPr="000C582F" w:rsidRDefault="00DA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D765C" w:rsidR="00B87ED3" w:rsidRPr="000C582F" w:rsidRDefault="00DA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CD916" w:rsidR="00B87ED3" w:rsidRPr="000C582F" w:rsidRDefault="00DA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167A0" w:rsidR="00B87ED3" w:rsidRPr="000C582F" w:rsidRDefault="00DA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CF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AF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C846D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1D3B2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34FA3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C6415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73627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E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2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22BE" w:rsidR="00B87ED3" w:rsidRPr="000C582F" w:rsidRDefault="00DA72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5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F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86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5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A0BA3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769BF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F72D3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4BCC9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05D79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65795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77D85" w:rsidR="00B87ED3" w:rsidRPr="000C582F" w:rsidRDefault="00DA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B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3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BAF91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42DE1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BD9D4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E5B88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71595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C3BC8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82E91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7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C0F50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9C154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2819E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9C31A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DB71C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2EDE2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CDD3F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C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8FDA6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1818D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D9E98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CCED0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C4B8A" w:rsidR="00B87ED3" w:rsidRPr="000C582F" w:rsidRDefault="00DA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48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6A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8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DA72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2024-06-10T08:09:00.0000000Z</dcterms:modified>
</coreProperties>
</file>