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35300" w:rsidR="0061148E" w:rsidRPr="000C582F" w:rsidRDefault="007649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54F2" w:rsidR="0061148E" w:rsidRPr="000C582F" w:rsidRDefault="007649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0AC9C" w:rsidR="00B87ED3" w:rsidRPr="000C582F" w:rsidRDefault="007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E67B5" w:rsidR="00B87ED3" w:rsidRPr="000C582F" w:rsidRDefault="007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23ECA" w:rsidR="00B87ED3" w:rsidRPr="000C582F" w:rsidRDefault="007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D18D2" w:rsidR="00B87ED3" w:rsidRPr="000C582F" w:rsidRDefault="007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BE62D" w:rsidR="00B87ED3" w:rsidRPr="000C582F" w:rsidRDefault="007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EF582" w:rsidR="00B87ED3" w:rsidRPr="000C582F" w:rsidRDefault="007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6EFD1" w:rsidR="00B87ED3" w:rsidRPr="000C582F" w:rsidRDefault="007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C6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5B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0A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63AF2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DF333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A38CE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B362D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4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E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56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660C" w:rsidR="00B87ED3" w:rsidRPr="000C582F" w:rsidRDefault="007649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7C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20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9F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70FE0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EC796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EF34A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FD78A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51D45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6AC86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4F591" w:rsidR="00B87ED3" w:rsidRPr="000C582F" w:rsidRDefault="007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8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B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5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C2B5B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0CAA1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862A4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4E4E0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8C317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DD939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3A351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8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A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C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D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1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3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D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07EB4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AF46E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740E1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65E64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2CD2D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0803E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2CD4B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9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F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0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A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3F311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9067C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835E2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5D802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3015A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457C1" w:rsidR="00B87ED3" w:rsidRPr="000C582F" w:rsidRDefault="007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72B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76C1" w:rsidR="00B87ED3" w:rsidRPr="000C582F" w:rsidRDefault="007649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C8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3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3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96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