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A84BE" w:rsidR="0061148E" w:rsidRPr="00177744" w:rsidRDefault="009643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62568" w:rsidR="0061148E" w:rsidRPr="00177744" w:rsidRDefault="009643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81972" w:rsidR="00983D57" w:rsidRPr="00177744" w:rsidRDefault="00964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86E876" w:rsidR="00983D57" w:rsidRPr="00177744" w:rsidRDefault="00964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68CCE" w:rsidR="00983D57" w:rsidRPr="00177744" w:rsidRDefault="00964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2254C" w:rsidR="00983D57" w:rsidRPr="00177744" w:rsidRDefault="00964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118CE" w:rsidR="00983D57" w:rsidRPr="00177744" w:rsidRDefault="00964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C5DF7" w:rsidR="00983D57" w:rsidRPr="00177744" w:rsidRDefault="00964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3070AC" w:rsidR="00983D57" w:rsidRPr="00177744" w:rsidRDefault="00964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60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C9B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22DA8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0D217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B1AFCC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BEDDD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1308F1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5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7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BFEDB" w:rsidR="00B87ED3" w:rsidRPr="00177744" w:rsidRDefault="00964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88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2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1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A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D1131F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0F3D3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A5C7F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BA19F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A0B81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ADED4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0E8E7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7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6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B3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4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83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3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23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74A8B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193F0F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AE348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5E8CAC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43B11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8D3B2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8BE6E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3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4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5E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C530F" w:rsidR="00B87ED3" w:rsidRPr="00177744" w:rsidRDefault="00964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A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E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E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5582E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10D51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53CF4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39DCB0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BFF54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0604E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33E7FB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4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8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402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4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F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B4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7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E3C68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6A162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CF842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98437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01FE3" w:rsidR="00B87ED3" w:rsidRPr="00177744" w:rsidRDefault="0096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23D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0E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0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EA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C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21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4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E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4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308"/>
    <w:rsid w:val="00976D3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2024-06-11T23:11:00.0000000Z</dcterms:modified>
</coreProperties>
</file>