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571F1" w:rsidR="0061148E" w:rsidRPr="0035681E" w:rsidRDefault="00611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F6CE" w:rsidR="0061148E" w:rsidRPr="0035681E" w:rsidRDefault="00611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98BC3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6709B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511A8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FB957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9872E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1A6FA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D65DD" w:rsidR="00CD0676" w:rsidRPr="00944D28" w:rsidRDefault="00611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B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D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61824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08D43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CE73A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AFBAC2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6F4FB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A32F8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751C3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E8BB6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16D32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6B371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7ECB6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9A5E5" w:rsidR="00B87ED3" w:rsidRPr="00944D28" w:rsidRDefault="0061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65B46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1B1B4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04ADC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D4649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6439E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03B4D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00A8E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B047A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B78EC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68EB3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370D0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DCCD0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1F013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174BD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3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2D1B0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09E9D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4A0038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DF7F5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A5E48" w:rsidR="00B87ED3" w:rsidRPr="00944D28" w:rsidRDefault="0061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F1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E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AD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97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2024-06-09T15:21:00.0000000Z</dcterms:modified>
</coreProperties>
</file>