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5DA17C" w:rsidR="00D930ED" w:rsidRPr="00EA69E9" w:rsidRDefault="006540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A5900" w:rsidR="00D930ED" w:rsidRPr="00790574" w:rsidRDefault="006540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E8C030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3B0C0F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B092B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646A7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BAB3C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CA93F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EEF3C" w:rsidR="00B87ED3" w:rsidRPr="00FC7F6A" w:rsidRDefault="00654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51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68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4480E" w:rsidR="00B87ED3" w:rsidRPr="00D44524" w:rsidRDefault="00654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BB63E" w:rsidR="00B87ED3" w:rsidRPr="00D44524" w:rsidRDefault="00654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1C0E9" w:rsidR="00B87ED3" w:rsidRPr="00D44524" w:rsidRDefault="00654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65B070" w:rsidR="00B87ED3" w:rsidRPr="00D44524" w:rsidRDefault="00654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B4F86" w:rsidR="00B87ED3" w:rsidRPr="00D44524" w:rsidRDefault="00654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440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07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291BF" w:rsidR="000B5588" w:rsidRPr="00EA69E9" w:rsidRDefault="006540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B6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08751" w:rsidR="000B5588" w:rsidRPr="00EA69E9" w:rsidRDefault="006540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E8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6A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0749D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B4DAE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4A99CF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98046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9B1B7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73EA9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A8BE8" w:rsidR="000B5588" w:rsidRPr="00D44524" w:rsidRDefault="00654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65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FF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B6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AB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3B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BD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60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BECB1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6C981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F1607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922E8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F4AA4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A15D4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97D1A" w:rsidR="00846B8B" w:rsidRPr="00D44524" w:rsidRDefault="00654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40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D2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CD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D0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F6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4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11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D558C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E544F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AE397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DD8DE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F42A9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F7C103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89460" w:rsidR="007A5870" w:rsidRPr="00D44524" w:rsidRDefault="00654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A7A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53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9D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59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D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B4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0E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15BB0" w:rsidR="0021795A" w:rsidRPr="00D44524" w:rsidRDefault="00654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C6BA7" w:rsidR="0021795A" w:rsidRPr="00D44524" w:rsidRDefault="00654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3ECD12" w:rsidR="0021795A" w:rsidRPr="00D44524" w:rsidRDefault="00654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8CC22" w:rsidR="0021795A" w:rsidRPr="00D44524" w:rsidRDefault="00654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01F6C" w:rsidR="0021795A" w:rsidRPr="00D44524" w:rsidRDefault="00654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D1B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87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75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AC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4E1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EC2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25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D41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AE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40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044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