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4629F" w:rsidR="00380DB3" w:rsidRPr="0068293E" w:rsidRDefault="000F2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5B1DA" w:rsidR="00380DB3" w:rsidRPr="0068293E" w:rsidRDefault="000F2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23978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3E5C6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46F07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2BF41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0CAC8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13A3F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8A1D7" w:rsidR="00240DC4" w:rsidRPr="00B03D55" w:rsidRDefault="000F2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4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8C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DF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E7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4D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9C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C179F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E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5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1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6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5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C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2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ED731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0CDB1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BD96B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5DC0B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4F142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D23B6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029EC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2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F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0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7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8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F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4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41ABD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D07BA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1B494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6C0D6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37A39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0258C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AF318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2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E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9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0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4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D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C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E1819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1B745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3C553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4DCB6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F37FF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C0F03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19C4D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F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8EBE6" w:rsidR="001835FB" w:rsidRPr="00DA1511" w:rsidRDefault="000F2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5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4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4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8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6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577F6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0C02B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17762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539F3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C62CA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68789" w:rsidR="009A6C64" w:rsidRPr="00730585" w:rsidRDefault="000F2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C1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8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8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D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C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A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B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24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2022-10-25T05:17:00.0000000Z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