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B871B" w:rsidR="00061896" w:rsidRPr="005F4693" w:rsidRDefault="00D00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1D357" w:rsidR="00061896" w:rsidRPr="00E407AC" w:rsidRDefault="00D00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53B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500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450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F36C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E86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B9A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29C" w:rsidR="00FC15B4" w:rsidRPr="00D11D17" w:rsidRDefault="00D0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C37C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EC9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4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2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0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3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0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C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4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5100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AC94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90E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7450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D12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B02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426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6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0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0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1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1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3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5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0473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907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7F50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593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CFE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BFC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758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D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D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6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B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9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B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4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187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1BFD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5DF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D323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1AD4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1E2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AD5B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E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4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C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2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4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0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3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AAB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90DF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B01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53C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95B6" w:rsidR="009A6C64" w:rsidRPr="00C2583D" w:rsidRDefault="00D0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0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1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5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A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3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3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E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FEF" w:rsidRDefault="00D00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