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B00E9" w:rsidR="00FD3806" w:rsidRPr="00A72646" w:rsidRDefault="000C38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34094" w:rsidR="00FD3806" w:rsidRPr="002A5E6C" w:rsidRDefault="000C38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314A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79EE0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0F54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8E8F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6F449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DE2FE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769A5" w:rsidR="00B87ED3" w:rsidRPr="00AF0D95" w:rsidRDefault="000C3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C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2C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1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70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8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EDE68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E76C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C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F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5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5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0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70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1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D261B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C8E9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34C9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82544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7216B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81EB0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E839A" w:rsidR="00B87ED3" w:rsidRPr="00AF0D95" w:rsidRDefault="000C3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AA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6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590C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7F4BF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DD09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9BCE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07467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28FE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4215A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0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3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A610B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1D631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E90A9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0FEF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730E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047F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A4D9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5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E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2D44E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079E2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DB7F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200D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AF34" w:rsidR="00B87ED3" w:rsidRPr="00AF0D95" w:rsidRDefault="000C3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8D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D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9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E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54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