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44561" w:rsidR="00FD3806" w:rsidRPr="00A72646" w:rsidRDefault="00AF72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C3F3A" w:rsidR="00FD3806" w:rsidRPr="002A5E6C" w:rsidRDefault="00AF72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C3DB6" w:rsidR="00B87ED3" w:rsidRPr="00AF0D95" w:rsidRDefault="00AF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53C84" w:rsidR="00B87ED3" w:rsidRPr="00AF0D95" w:rsidRDefault="00AF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6DBCC" w:rsidR="00B87ED3" w:rsidRPr="00AF0D95" w:rsidRDefault="00AF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3A652" w:rsidR="00B87ED3" w:rsidRPr="00AF0D95" w:rsidRDefault="00AF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17650" w:rsidR="00B87ED3" w:rsidRPr="00AF0D95" w:rsidRDefault="00AF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C2773" w:rsidR="00B87ED3" w:rsidRPr="00AF0D95" w:rsidRDefault="00AF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49ACE" w:rsidR="00B87ED3" w:rsidRPr="00AF0D95" w:rsidRDefault="00AF7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66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E7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8C1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7F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57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C2778" w:rsidR="00B87ED3" w:rsidRPr="00AF0D95" w:rsidRDefault="00AF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6F8DF" w:rsidR="00B87ED3" w:rsidRPr="00AF0D95" w:rsidRDefault="00AF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86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6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15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86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24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2E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54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81248" w:rsidR="00B87ED3" w:rsidRPr="00AF0D95" w:rsidRDefault="00AF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EBD61" w:rsidR="00B87ED3" w:rsidRPr="00AF0D95" w:rsidRDefault="00AF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E072" w:rsidR="00B87ED3" w:rsidRPr="00AF0D95" w:rsidRDefault="00AF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8B393" w:rsidR="00B87ED3" w:rsidRPr="00AF0D95" w:rsidRDefault="00AF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AACC8" w:rsidR="00B87ED3" w:rsidRPr="00AF0D95" w:rsidRDefault="00AF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66AD9" w:rsidR="00B87ED3" w:rsidRPr="00AF0D95" w:rsidRDefault="00AF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FAA0E" w:rsidR="00B87ED3" w:rsidRPr="00AF0D95" w:rsidRDefault="00AF7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24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4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35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DD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3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E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BA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F8987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5B82A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FD7A9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B04B0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30C23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B9877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BF9A9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BD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E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6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8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E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5A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B3A22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D6F5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DEC78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192F9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56E0E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54661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DA878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0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8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03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BB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F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4B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B21FA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F45A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2EE62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E4751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6AF23" w:rsidR="00B87ED3" w:rsidRPr="00AF0D95" w:rsidRDefault="00AF7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66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DD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3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C0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00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2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C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73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A3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A24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9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22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