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172DF" w:rsidR="00FD3806" w:rsidRPr="00A72646" w:rsidRDefault="00B13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2CC15" w:rsidR="00FD3806" w:rsidRPr="002A5E6C" w:rsidRDefault="00B13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7865E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AE0A2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611E9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09377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88F9A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DC2C7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9DF82" w:rsidR="00B87ED3" w:rsidRPr="00AF0D95" w:rsidRDefault="00B1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0C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1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A5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73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A3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4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F292D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7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8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0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A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2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4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8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73BE8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465E6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D576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377F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4A692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C328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AAF87" w:rsidR="00B87ED3" w:rsidRPr="00AF0D95" w:rsidRDefault="00B1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E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9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C0A8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3662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534F5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D628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E5C5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E41B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4805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9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B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43A3B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A320F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C2E7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E8DD1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C225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2ED6D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0399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E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2A12D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84603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1F2F0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BB6C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A4CF5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885E" w:rsidR="00B87ED3" w:rsidRPr="00AF0D95" w:rsidRDefault="00B1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30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4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2D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79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