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D06C6" w:rsidR="00FD3806" w:rsidRPr="00A72646" w:rsidRDefault="00BC1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F195D" w:rsidR="00FD3806" w:rsidRPr="002A5E6C" w:rsidRDefault="00BC1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91AAA" w:rsidR="00B87ED3" w:rsidRPr="00AF0D95" w:rsidRDefault="00BC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794A6" w:rsidR="00B87ED3" w:rsidRPr="00AF0D95" w:rsidRDefault="00BC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8F8C4" w:rsidR="00B87ED3" w:rsidRPr="00AF0D95" w:rsidRDefault="00BC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EC6B8" w:rsidR="00B87ED3" w:rsidRPr="00AF0D95" w:rsidRDefault="00BC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679F1" w:rsidR="00B87ED3" w:rsidRPr="00AF0D95" w:rsidRDefault="00BC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8405F" w:rsidR="00B87ED3" w:rsidRPr="00AF0D95" w:rsidRDefault="00BC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9C679" w:rsidR="00B87ED3" w:rsidRPr="00AF0D95" w:rsidRDefault="00BC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98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6E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D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9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5D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0E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08474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17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4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F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F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9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C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46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C1A7E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8ADD3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4B79E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226DE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CAA84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E123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6CB2" w:rsidR="00B87ED3" w:rsidRPr="00AF0D95" w:rsidRDefault="00BC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2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B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9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5B5AE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E0FA5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A9F42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B247F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93DC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B679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8FA5A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5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2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4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9C9F9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EE516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4CDBA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DE4C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9E88D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61E25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FA2ED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A4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683E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FDD77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54CC3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2B328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40D38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A721B" w:rsidR="00B87ED3" w:rsidRPr="00AF0D95" w:rsidRDefault="00BC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4D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D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E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6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F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87F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AC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