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A8810" w:rsidR="0061148E" w:rsidRPr="00944D28" w:rsidRDefault="008F2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D7EB" w:rsidR="0061148E" w:rsidRPr="004A7085" w:rsidRDefault="008F2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E5A07" w:rsidR="00B87ED3" w:rsidRPr="00944D28" w:rsidRDefault="008F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4A4A4" w:rsidR="00B87ED3" w:rsidRPr="00944D28" w:rsidRDefault="008F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6480A" w:rsidR="00B87ED3" w:rsidRPr="00944D28" w:rsidRDefault="008F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15EA6" w:rsidR="00B87ED3" w:rsidRPr="00944D28" w:rsidRDefault="008F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B717" w:rsidR="00B87ED3" w:rsidRPr="00944D28" w:rsidRDefault="008F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DBC1D" w:rsidR="00B87ED3" w:rsidRPr="00944D28" w:rsidRDefault="008F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721EB" w:rsidR="00B87ED3" w:rsidRPr="00944D28" w:rsidRDefault="008F2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9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21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3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BAE44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D787D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41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9E4A3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68765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7E924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16E5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F13BA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0C97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D468" w:rsidR="00B87ED3" w:rsidRPr="00944D28" w:rsidRDefault="008F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C5CE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B6F00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9B921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3878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E7490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7B6C0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8A0CC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B77F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08B6A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3F44B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E81C2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6A79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FD111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5729B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4244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64AFB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FF343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60264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1CA88" w:rsidR="00B87ED3" w:rsidRPr="00944D28" w:rsidRDefault="008F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6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0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8F250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