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FD46" w:rsidR="0061148E" w:rsidRPr="00C61931" w:rsidRDefault="00EB1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188C" w:rsidR="0061148E" w:rsidRPr="00C61931" w:rsidRDefault="00EB1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82FAA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C17EA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E760B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F6C37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94345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E0FD4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B1BD0" w:rsidR="00B87ED3" w:rsidRPr="00944D28" w:rsidRDefault="00EB1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8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E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1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5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3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9F9F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646D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FEA0A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8A00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D4728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961BF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72BE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DC8A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EE45E" w:rsidR="00B87ED3" w:rsidRPr="00944D28" w:rsidRDefault="00EB1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C64F6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1101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5583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2A3F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2A0E5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F251D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AB0F6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A5E09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0188D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804B7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C788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7A986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1740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16EB8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9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FC238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F9A6C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84F3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8B124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B23FF" w:rsidR="00B87ED3" w:rsidRPr="00944D28" w:rsidRDefault="00EB1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A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A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7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2024-06-10T15:58:00.0000000Z</dcterms:modified>
</coreProperties>
</file>