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F3A6" w:rsidR="0061148E" w:rsidRPr="00C61931" w:rsidRDefault="00F74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7AFC" w:rsidR="0061148E" w:rsidRPr="00C61931" w:rsidRDefault="00F74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9DC26" w:rsidR="00B87ED3" w:rsidRPr="00944D28" w:rsidRDefault="00F7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227EC" w:rsidR="00B87ED3" w:rsidRPr="00944D28" w:rsidRDefault="00F7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8436D" w:rsidR="00B87ED3" w:rsidRPr="00944D28" w:rsidRDefault="00F7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6E901" w:rsidR="00B87ED3" w:rsidRPr="00944D28" w:rsidRDefault="00F7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4CAC6" w:rsidR="00B87ED3" w:rsidRPr="00944D28" w:rsidRDefault="00F7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65C28" w:rsidR="00B87ED3" w:rsidRPr="00944D28" w:rsidRDefault="00F7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463FA" w:rsidR="00B87ED3" w:rsidRPr="00944D28" w:rsidRDefault="00F7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D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8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9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2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64C3C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7942A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8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E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253C0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854F5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69800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6385C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DDF4D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32C48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A0097" w:rsidR="00B87ED3" w:rsidRPr="00944D28" w:rsidRDefault="00F7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C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5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B685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3A5A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05DC8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EB30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2DB60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38DD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5A083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B2BC3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9D15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D1111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EA7FA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D949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429A5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81C95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CE0FE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9BBA3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AFD1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A7F7B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0E3A0" w:rsidR="00B87ED3" w:rsidRPr="00944D28" w:rsidRDefault="00F7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81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19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95E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2024-06-10T17:22:00.0000000Z</dcterms:modified>
</coreProperties>
</file>