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FD9A4" w:rsidR="00C34772" w:rsidRPr="0026421F" w:rsidRDefault="000230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4CB54" w:rsidR="00C34772" w:rsidRPr="00D339A1" w:rsidRDefault="000230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D8D1D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CEE23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F68A0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47843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59E1E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1EF31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15381" w:rsidR="002A7340" w:rsidRPr="00CD56BA" w:rsidRDefault="000230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D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A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3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7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B8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37138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AD86A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3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B0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C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9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06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B6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D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AD278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59476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B1E9F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2FFFC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3D66B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345FE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DFC2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9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D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27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3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5A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0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F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6EB7E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2CD2D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798AC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22FE9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1E1C2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96786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EB37D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51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6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8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4D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E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5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8B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26731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28428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013F3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833E0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10846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35619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7425C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D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4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A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A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74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A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98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B6D40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35DCC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63310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EC8ED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7607B" w:rsidR="009A6C64" w:rsidRPr="00730585" w:rsidRDefault="0002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5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46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B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2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1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F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D1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A6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0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3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6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2023-06-17T21:37:00.0000000Z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