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9A6A" w:rsidR="0061148E" w:rsidRPr="00177744" w:rsidRDefault="00675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8F70" w:rsidR="0061148E" w:rsidRPr="00177744" w:rsidRDefault="00675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8EE0B" w:rsidR="00983D57" w:rsidRPr="00177744" w:rsidRDefault="00675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BA5233" w:rsidR="00983D57" w:rsidRPr="00177744" w:rsidRDefault="00675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EC94C" w:rsidR="00983D57" w:rsidRPr="00177744" w:rsidRDefault="00675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85D7D" w:rsidR="00983D57" w:rsidRPr="00177744" w:rsidRDefault="00675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67F76" w:rsidR="00983D57" w:rsidRPr="00177744" w:rsidRDefault="00675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B0D45" w:rsidR="00983D57" w:rsidRPr="00177744" w:rsidRDefault="00675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F20EB" w:rsidR="00983D57" w:rsidRPr="00177744" w:rsidRDefault="00675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07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C4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E6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03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05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A6FA0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20237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7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C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F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5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E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9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B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9E25F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B05D2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1B325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3A24C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88B4A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BDCE0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002BE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E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B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2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6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4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5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6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A7DDF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F243B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F5DA0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DB2AA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30A3A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42F30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74B97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B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D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7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B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C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3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B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C6C6A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66E95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68824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231CA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F9990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BA68E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C76CE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8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D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1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C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2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1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6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0745E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1A5D3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DF151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FAFC8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4E132" w:rsidR="00B87ED3" w:rsidRPr="00177744" w:rsidRDefault="00675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2A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15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D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3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F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7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0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0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D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B7C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2024-06-12T00:25:00.0000000Z</dcterms:modified>
</coreProperties>
</file>