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360CD" w:rsidR="00D930ED" w:rsidRPr="00EA69E9" w:rsidRDefault="007378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CECDC" w:rsidR="00D930ED" w:rsidRPr="00790574" w:rsidRDefault="007378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AEE22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8A7CA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AF765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EA1BC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48EC2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1803C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B4EDC" w:rsidR="00B87ED3" w:rsidRPr="00FC7F6A" w:rsidRDefault="00737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7B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BA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C4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A5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24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07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F536A" w:rsidR="00B87ED3" w:rsidRPr="00D44524" w:rsidRDefault="00737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2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01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6C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1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77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3C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FC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EDB49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11FCB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3A80B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4E9CC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54D27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962CE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6A78B" w:rsidR="000B5588" w:rsidRPr="00D44524" w:rsidRDefault="00737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F5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D8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27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A0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D9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05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62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BD977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BA051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344A8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99B07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5DD89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6B3FA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87835" w:rsidR="00846B8B" w:rsidRPr="00D44524" w:rsidRDefault="00737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27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20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DC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D4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0A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35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83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392DA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193AE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FA1B7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43953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166A3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B7D89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7495A6" w:rsidR="007A5870" w:rsidRPr="00D44524" w:rsidRDefault="00737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59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B6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BA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7E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B4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B9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DD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76A70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7DF49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E00B6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E8D53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967A5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A9D5A" w:rsidR="0021795A" w:rsidRPr="00D44524" w:rsidRDefault="00737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28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B3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DA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E3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408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A1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36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5F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8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87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2024-06-10T17:50:00.0000000Z</dcterms:modified>
</coreProperties>
</file>