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0FD6C7" w:rsidR="002534F3" w:rsidRPr="0068293E" w:rsidRDefault="00D90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B04D8A" w:rsidR="002534F3" w:rsidRPr="0068293E" w:rsidRDefault="00D90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5F0BD" w:rsidR="002A7340" w:rsidRPr="00FF2AF3" w:rsidRDefault="00D9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0F90D" w:rsidR="002A7340" w:rsidRPr="00FF2AF3" w:rsidRDefault="00D9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76ABD" w:rsidR="002A7340" w:rsidRPr="00FF2AF3" w:rsidRDefault="00D9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BF2CF" w:rsidR="002A7340" w:rsidRPr="00FF2AF3" w:rsidRDefault="00D9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2C960" w:rsidR="002A7340" w:rsidRPr="00FF2AF3" w:rsidRDefault="00D9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44D12" w:rsidR="002A7340" w:rsidRPr="00FF2AF3" w:rsidRDefault="00D9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D8DE7" w:rsidR="002A7340" w:rsidRPr="00FF2AF3" w:rsidRDefault="00D90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B6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70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E7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8B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88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BC117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80F09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E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F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5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A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B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DA46D" w:rsidR="001835FB" w:rsidRPr="00DA1511" w:rsidRDefault="00D90A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5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B057E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B334C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475C6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3EBA2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5A82D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DA34D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BF84D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E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B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7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3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1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E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1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814BB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73C8F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A77E4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D767F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1FFCA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2B83D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0A092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F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B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6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7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E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2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C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9E5B3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46EE9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5C320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81E8F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088E2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45AF7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783D2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D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F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B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9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0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2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8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E385C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9283D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34662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2D579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613EA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30B15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A712C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5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9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F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4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6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C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4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16B0C" w:rsidR="009A6C64" w:rsidRPr="00730585" w:rsidRDefault="00D9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999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11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E7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FF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CA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0C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74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30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F9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61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40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05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CC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0ACC" w:rsidRPr="00B537C7" w:rsidRDefault="00D90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0AC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