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CB850" w:rsidR="002534F3" w:rsidRPr="0068293E" w:rsidRDefault="001F1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2ECF47" w:rsidR="002534F3" w:rsidRPr="0068293E" w:rsidRDefault="001F1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47F33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715F6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4C576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17A79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594B4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B0AF2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7C160" w:rsidR="002A7340" w:rsidRPr="00FF2AF3" w:rsidRDefault="001F1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2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16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3F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B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D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6D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F7EBE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6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9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B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2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E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E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837E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A9651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4ED5C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DABF6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48D5A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82EDB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39AF2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5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2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A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A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C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AAE47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20164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0B0E5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E32FA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EFAF2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6950D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C2D68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C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C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E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6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D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0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6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54C02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63D29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3CBAE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8BF91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FCBE4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EFFD7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67331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5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9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9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D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9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E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250C3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FE40C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FF644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08722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92E0B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31DBE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D9E7E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0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C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7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D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8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8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6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51D50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4703A" w:rsidR="009A6C64" w:rsidRPr="00730585" w:rsidRDefault="001F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7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4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3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2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02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2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2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5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0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2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A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C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C44" w:rsidRPr="00B537C7" w:rsidRDefault="001F1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C44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