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AC69" w:rsidR="0061148E" w:rsidRPr="00944D28" w:rsidRDefault="003B6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D5648" w:rsidR="0061148E" w:rsidRPr="004A7085" w:rsidRDefault="003B6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3D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138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CA5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8B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00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8E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577E2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E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C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FA326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9526C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89646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9FEFE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B1D46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BB239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C0AE96" w:rsidR="00B87ED3" w:rsidRPr="007D5604" w:rsidRDefault="003B6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E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7EE13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73441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FDEFE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24FD5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22BBD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45DC5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1F4F0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5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4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E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E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9FD59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62E47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EAF29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CF7DB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5DAE9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14583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CEA96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8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F945A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13737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738D7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E5C0C5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C8F03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4F71D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36DF2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B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7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C187BC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97E2F2" w:rsidR="00B87ED3" w:rsidRPr="007D5604" w:rsidRDefault="003B6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F40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A16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6914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C489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0060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B98A8" w:rsidR="00B87ED3" w:rsidRPr="00944D28" w:rsidRDefault="003B6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A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1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D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A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2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3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B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2021-06-14T22:27:00Z</dcterms:modified>
</cp:coreProperties>
</file>