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6F4E0" w:rsidR="0061148E" w:rsidRPr="00944D28" w:rsidRDefault="00711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CABB2" w:rsidR="0061148E" w:rsidRPr="004A7085" w:rsidRDefault="00711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A42659" w:rsidR="00E22E60" w:rsidRPr="007D5604" w:rsidRDefault="00711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9007B5" w:rsidR="00E22E60" w:rsidRPr="007D5604" w:rsidRDefault="00711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714CD3" w:rsidR="00E22E60" w:rsidRPr="007D5604" w:rsidRDefault="00711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C46109" w:rsidR="00E22E60" w:rsidRPr="007D5604" w:rsidRDefault="00711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7CCEB0" w:rsidR="00E22E60" w:rsidRPr="007D5604" w:rsidRDefault="00711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2DBFE3" w:rsidR="00E22E60" w:rsidRPr="007D5604" w:rsidRDefault="00711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4E647F" w:rsidR="00E22E60" w:rsidRPr="007D5604" w:rsidRDefault="007111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378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BA8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56C2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960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119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8E4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70067" w:rsidR="00B87ED3" w:rsidRPr="007D5604" w:rsidRDefault="00711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0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D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E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8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E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E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76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53A29" w:rsidR="00B87ED3" w:rsidRPr="007D5604" w:rsidRDefault="00711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0C1F8" w:rsidR="00B87ED3" w:rsidRPr="007D5604" w:rsidRDefault="00711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9309E" w:rsidR="00B87ED3" w:rsidRPr="007D5604" w:rsidRDefault="00711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54041" w:rsidR="00B87ED3" w:rsidRPr="007D5604" w:rsidRDefault="00711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05FCA" w:rsidR="00B87ED3" w:rsidRPr="007D5604" w:rsidRDefault="00711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8CF61F" w:rsidR="00B87ED3" w:rsidRPr="007D5604" w:rsidRDefault="00711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CB7329" w:rsidR="00B87ED3" w:rsidRPr="007D5604" w:rsidRDefault="00711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21680" w:rsidR="00B87ED3" w:rsidRPr="00944D28" w:rsidRDefault="00711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D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A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E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7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A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D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A6EAE5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0841F6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B17F8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997D9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08415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8EE8D4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C4655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E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7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3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3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7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7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3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16F70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0904D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C7539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2E9AEA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496E7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707DC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0464D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C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C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A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9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D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5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5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63CEB5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4A9BB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C05F3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3DC6C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C5BBD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9AE2FB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AE1525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D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0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D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B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8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2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D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377D26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E24735" w:rsidR="00B87ED3" w:rsidRPr="007D5604" w:rsidRDefault="00711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341B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1B7C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EEA3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36A7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DED8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8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2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2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A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4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8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8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10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2022-10-24T20:35:00.0000000Z</dcterms:modified>
</coreProperties>
</file>