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667E9" w:rsidR="0061148E" w:rsidRPr="00944D28" w:rsidRDefault="00C94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9FEC2" w:rsidR="0061148E" w:rsidRPr="004A7085" w:rsidRDefault="00C94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971C6F" w:rsidR="00E22E60" w:rsidRPr="007D5604" w:rsidRDefault="00C94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E974C4" w:rsidR="00E22E60" w:rsidRPr="007D5604" w:rsidRDefault="00C94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447DC5" w:rsidR="00E22E60" w:rsidRPr="007D5604" w:rsidRDefault="00C94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D32732" w:rsidR="00E22E60" w:rsidRPr="007D5604" w:rsidRDefault="00C94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FC5E3D" w:rsidR="00E22E60" w:rsidRPr="007D5604" w:rsidRDefault="00C94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6C389C" w:rsidR="00E22E60" w:rsidRPr="007D5604" w:rsidRDefault="00C94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0473F4" w:rsidR="00E22E60" w:rsidRPr="007D5604" w:rsidRDefault="00C94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F33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4D2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51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EC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18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1F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48C6F" w:rsidR="00B87ED3" w:rsidRPr="007D5604" w:rsidRDefault="00C94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F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A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8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C7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987BB" w:rsidR="00B87ED3" w:rsidRPr="007D5604" w:rsidRDefault="00C94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FCA94" w:rsidR="00B87ED3" w:rsidRPr="007D5604" w:rsidRDefault="00C94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C13C5" w:rsidR="00B87ED3" w:rsidRPr="007D5604" w:rsidRDefault="00C94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050B9" w:rsidR="00B87ED3" w:rsidRPr="007D5604" w:rsidRDefault="00C94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5DF61" w:rsidR="00B87ED3" w:rsidRPr="007D5604" w:rsidRDefault="00C94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135C5" w:rsidR="00B87ED3" w:rsidRPr="007D5604" w:rsidRDefault="00C94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115F4" w:rsidR="00B87ED3" w:rsidRPr="007D5604" w:rsidRDefault="00C94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8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B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F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4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54817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10033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8BFC8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9CD29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E1118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6F63D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3F2AB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B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1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2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0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1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BFF67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A9B9D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666BF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03EAE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ABE32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5E9455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FE535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F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D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D15D2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7A4DA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C2336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A8ECE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F61DB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374B2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B34C9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A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C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F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5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0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C8FEAF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629F56" w:rsidR="00B87ED3" w:rsidRPr="007D5604" w:rsidRDefault="00C94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DBE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EE00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0F8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A6B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2F29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F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7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4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2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E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7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5834"/>
    <w:rsid w:val="00BD2EA8"/>
    <w:rsid w:val="00C07B7E"/>
    <w:rsid w:val="00C65D02"/>
    <w:rsid w:val="00C94FD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2024-06-12T04:16:00.0000000Z</dcterms:modified>
</coreProperties>
</file>