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CE96" w:rsidR="0061148E" w:rsidRPr="00944D28" w:rsidRDefault="00880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61DA" w:rsidR="0061148E" w:rsidRPr="004A7085" w:rsidRDefault="00880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39DAF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02080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05B59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F2336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39636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78F00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C25F7" w:rsidR="00AC6230" w:rsidRPr="00944D28" w:rsidRDefault="00880A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6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C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0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3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7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D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1073D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9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61356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EE087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B5E3A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08030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4CA87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3A83C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E5F61" w:rsidR="00B87ED3" w:rsidRPr="00944D28" w:rsidRDefault="0088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F9F2A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E2381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C3D59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A8221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04BF1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B967B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A6A6B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6D439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ED295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0146E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08712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2E478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9902B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9C62E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03DDF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F93FD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AB15A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F8DFC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3EE4B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CAF6D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7292B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00AE44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541DB6" w:rsidR="00B87ED3" w:rsidRPr="00944D28" w:rsidRDefault="0088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B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2F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A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9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D3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E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A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AC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