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999A8" w:rsidR="0061148E" w:rsidRPr="00812946" w:rsidRDefault="004F2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259ED" w:rsidR="0061148E" w:rsidRPr="00812946" w:rsidRDefault="004F2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BB60C" w:rsidR="00673BC7" w:rsidRPr="00812946" w:rsidRDefault="004F2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35A5D" w:rsidR="00673BC7" w:rsidRPr="00812946" w:rsidRDefault="004F2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DBF40" w:rsidR="00673BC7" w:rsidRPr="00812946" w:rsidRDefault="004F2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960EB" w:rsidR="00673BC7" w:rsidRPr="00812946" w:rsidRDefault="004F2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39333" w:rsidR="00673BC7" w:rsidRPr="00812946" w:rsidRDefault="004F2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19227" w:rsidR="00673BC7" w:rsidRPr="00812946" w:rsidRDefault="004F2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8D310" w:rsidR="00673BC7" w:rsidRPr="00812946" w:rsidRDefault="004F2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0A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391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94D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2E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8E1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5739F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1484E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048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03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7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C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015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172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9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1FCBA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E54F0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64695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9A3FD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F1799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11C8A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B23B1" w:rsidR="00B87ED3" w:rsidRPr="00812946" w:rsidRDefault="004F2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BACF" w:rsidR="00B87ED3" w:rsidRPr="00812946" w:rsidRDefault="004F2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4D2F" w:rsidR="00B87ED3" w:rsidRPr="00812946" w:rsidRDefault="004F2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8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E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90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09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4F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06380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124E8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BCDC1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7114A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1A592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8BBC3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C3E85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0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1A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4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0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B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7D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73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7CF74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A3DBD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91BB3A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B7D36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48E95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B6BB9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8B581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E7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4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86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F4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D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6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0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56601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427ED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66D20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D8BC9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6601FC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D2B52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793D7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72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B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3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7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6F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3D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6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263FB6" w:rsidR="00B87ED3" w:rsidRPr="00812946" w:rsidRDefault="004F2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0EF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3F0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827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B292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C873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F27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6F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D8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37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28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F3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1B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58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7FA4"/>
    <w:rsid w:val="001608AF"/>
    <w:rsid w:val="001D5720"/>
    <w:rsid w:val="00200AFB"/>
    <w:rsid w:val="003441B6"/>
    <w:rsid w:val="003A48E1"/>
    <w:rsid w:val="004324DA"/>
    <w:rsid w:val="004A7085"/>
    <w:rsid w:val="004D505A"/>
    <w:rsid w:val="004F20E5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2024-06-10T05:17:00.0000000Z</dcterms:modified>
</coreProperties>
</file>