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D184" w:rsidR="0061148E" w:rsidRPr="00812946" w:rsidRDefault="00961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337F4" w:rsidR="0061148E" w:rsidRPr="00812946" w:rsidRDefault="00961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7BC8B" w:rsidR="00673BC7" w:rsidRPr="00812946" w:rsidRDefault="0096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2FD16" w:rsidR="00673BC7" w:rsidRPr="00812946" w:rsidRDefault="0096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71EB1" w:rsidR="00673BC7" w:rsidRPr="00812946" w:rsidRDefault="0096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2BB83" w:rsidR="00673BC7" w:rsidRPr="00812946" w:rsidRDefault="0096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4969D" w:rsidR="00673BC7" w:rsidRPr="00812946" w:rsidRDefault="0096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654E1" w:rsidR="00673BC7" w:rsidRPr="00812946" w:rsidRDefault="0096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F91C8" w:rsidR="00673BC7" w:rsidRPr="00812946" w:rsidRDefault="009618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64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042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39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8E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73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C1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319E0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53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B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E5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A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C8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B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A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8BF27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2C4AC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430B7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086A3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8F4C5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BFE04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7394C" w:rsidR="00B87ED3" w:rsidRPr="00812946" w:rsidRDefault="00961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2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B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DA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F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30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C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DE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261A5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A6C72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1106D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40047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C9C75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769CA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2CEB4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E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1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D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9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F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1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8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7E99B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6ECFE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6B00F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04B78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2157C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E6C4F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23648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9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C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F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C1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EF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0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5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01F29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AAB26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378D3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475AF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56096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57BF9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DBD60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1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B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ED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9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1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E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F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D3F251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879A37" w:rsidR="00B87ED3" w:rsidRPr="00812946" w:rsidRDefault="00961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2FB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0CF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988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E98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8A0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5456F" w:rsidR="00B87ED3" w:rsidRPr="00812946" w:rsidRDefault="00961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41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3A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8B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B3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5F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E9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1843"/>
    <w:rsid w:val="00AB2AC7"/>
    <w:rsid w:val="00AE3FE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2024-06-09T12:15:00.0000000Z</dcterms:modified>
</coreProperties>
</file>