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FF556" w:rsidR="0061148E" w:rsidRPr="00812946" w:rsidRDefault="007B78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FAAA7" w:rsidR="0061148E" w:rsidRPr="00812946" w:rsidRDefault="007B78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609A8" w:rsidR="00673BC7" w:rsidRPr="00812946" w:rsidRDefault="007B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FE49D" w:rsidR="00673BC7" w:rsidRPr="00812946" w:rsidRDefault="007B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D98951" w:rsidR="00673BC7" w:rsidRPr="00812946" w:rsidRDefault="007B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83E3E" w:rsidR="00673BC7" w:rsidRPr="00812946" w:rsidRDefault="007B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0262C" w:rsidR="00673BC7" w:rsidRPr="00812946" w:rsidRDefault="007B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5A328" w:rsidR="00673BC7" w:rsidRPr="00812946" w:rsidRDefault="007B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07C11" w:rsidR="00673BC7" w:rsidRPr="00812946" w:rsidRDefault="007B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7287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924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A37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84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7A4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F660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96B756" w:rsidR="00B87ED3" w:rsidRPr="00812946" w:rsidRDefault="007B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7F6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79E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27A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0E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CE3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57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44F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E8E25" w:rsidR="00B87ED3" w:rsidRPr="00812946" w:rsidRDefault="007B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33367C" w:rsidR="00B87ED3" w:rsidRPr="00812946" w:rsidRDefault="007B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80A2AF" w:rsidR="00B87ED3" w:rsidRPr="00812946" w:rsidRDefault="007B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CD0DF" w:rsidR="00B87ED3" w:rsidRPr="00812946" w:rsidRDefault="007B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838C7" w:rsidR="00B87ED3" w:rsidRPr="00812946" w:rsidRDefault="007B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30630" w:rsidR="00B87ED3" w:rsidRPr="00812946" w:rsidRDefault="007B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E7097" w:rsidR="00B87ED3" w:rsidRPr="00812946" w:rsidRDefault="007B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FC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E0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DE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5D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6F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14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24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69F2F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BF25C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2402D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0E74B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D4B4C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E58C8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A71AB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5B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D7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4A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5F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E6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0C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77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48D24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3BDF3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D9745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32FF8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4FF59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55E97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97671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75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AE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13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3E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4C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A9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19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3A1CA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7551D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DBA9C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F4E90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2A05E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CEBD3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78162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9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8F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CD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5B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ED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FC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B8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E6DA47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BFC9A8" w:rsidR="00B87ED3" w:rsidRPr="00812946" w:rsidRDefault="007B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E32B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6A21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2869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DC7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E165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09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7D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BA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24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64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BF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45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784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2022-10-24T20:46:00.0000000Z</dcterms:modified>
</coreProperties>
</file>