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F796" w:rsidR="0061148E" w:rsidRPr="00C61931" w:rsidRDefault="00CA2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0045" w:rsidR="0061148E" w:rsidRPr="00C61931" w:rsidRDefault="00CA2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48848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FA5B8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737BF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BD672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44A47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D14FD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F225E" w:rsidR="00B87ED3" w:rsidRPr="00944D28" w:rsidRDefault="00CA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4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D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2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1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622B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9B6D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E7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3C3FF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34E8C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E41B6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D2618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5880C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3EC28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53AE" w:rsidR="00B87ED3" w:rsidRPr="00944D28" w:rsidRDefault="00CA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928A" w:rsidR="00B87ED3" w:rsidRPr="00944D28" w:rsidRDefault="00CA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4A9D" w:rsidR="00B87ED3" w:rsidRPr="00944D28" w:rsidRDefault="00CA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37E4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AD725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B666E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951B4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75B0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69A95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07FCE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5F9C0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FAC5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8DB0D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5C59E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0282C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6B5E0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F22A3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1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0ABCA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5E811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416B0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E600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21902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F7851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5642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F55F" w:rsidR="00B87ED3" w:rsidRPr="00944D28" w:rsidRDefault="00CA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33C82" w:rsidR="00B87ED3" w:rsidRPr="00944D28" w:rsidRDefault="00CA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BA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4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D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3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4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7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E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1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C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D35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2024-06-12T01:44:00.0000000Z</dcterms:modified>
</coreProperties>
</file>