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1A8D" w:rsidR="0061148E" w:rsidRPr="00C61931" w:rsidRDefault="00B17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8D0F" w:rsidR="0061148E" w:rsidRPr="00C61931" w:rsidRDefault="00B17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CA0C8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6635C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5BEAD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25D4C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9491C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AB47F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FC009" w:rsidR="00B87ED3" w:rsidRPr="00944D28" w:rsidRDefault="00B1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E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4CF4C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AAD3" w:rsidR="00B87ED3" w:rsidRPr="00944D28" w:rsidRDefault="00B17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630B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89DE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29B2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DE75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8727E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33AC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B2A68" w:rsidR="00B87ED3" w:rsidRPr="00944D28" w:rsidRDefault="00B1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E01BC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9873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B6B0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3D3FB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A4D7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0D82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2C32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9371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6E10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09AD3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8AB2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FE09F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6F28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ABC4A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9743E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F3B4E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8B28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7AE0C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69901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CF01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A138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3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9894D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632C7" w:rsidR="00B87ED3" w:rsidRPr="00944D28" w:rsidRDefault="00B1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1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F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D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A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F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0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2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32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A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2024-06-09T20:21:00.0000000Z</dcterms:modified>
</coreProperties>
</file>