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4E7B" w:rsidR="0061148E" w:rsidRPr="00C61931" w:rsidRDefault="002C4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8EDF" w:rsidR="0061148E" w:rsidRPr="00C61931" w:rsidRDefault="002C4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979EE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F1EED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4ADE2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B9B79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24E0F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BC45A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6EA43" w:rsidR="00B87ED3" w:rsidRPr="00944D28" w:rsidRDefault="002C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9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00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D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6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3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4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A42A7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F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C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955D8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46C5F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CEDCA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C2176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12A28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BD188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2C656" w:rsidR="00B87ED3" w:rsidRPr="00944D28" w:rsidRDefault="002C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E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7D3E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6DA3B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13F6E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A3EC3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8D5EF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72720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13728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89B0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15255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AD32B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BCD06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B73F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171C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804C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E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5542" w:rsidR="00B87ED3" w:rsidRPr="00944D28" w:rsidRDefault="002C4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3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E3473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F3959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71BB6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A283B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49BAA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1A50F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27D23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1592B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4C6F9" w:rsidR="00B87ED3" w:rsidRPr="00944D28" w:rsidRDefault="002C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5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E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C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F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13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7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7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430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2022-10-24T03:26:00.0000000Z</dcterms:modified>
</coreProperties>
</file>