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33C9" w:rsidR="0061148E" w:rsidRPr="00C61931" w:rsidRDefault="00795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5C81" w:rsidR="0061148E" w:rsidRPr="00C61931" w:rsidRDefault="00795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4DE2A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B13B0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EB73D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6E1A1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FD082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42B5C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C7268" w:rsidR="00B87ED3" w:rsidRPr="00944D28" w:rsidRDefault="007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7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7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C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629AA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A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0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3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CD3B9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60798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8462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68223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0DC09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B742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4F3A9" w:rsidR="00B87ED3" w:rsidRPr="00944D28" w:rsidRDefault="007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735B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8DE1B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A573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3FA08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A5A4D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9A5D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F0A60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5C8FA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D6A8C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0BD45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15159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A601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05E5F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85F25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B9452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34D3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D6890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F6142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749A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C7B65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18335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2C767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837FB" w:rsidR="00B87ED3" w:rsidRPr="00944D28" w:rsidRDefault="007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E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A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C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7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A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8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4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3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C2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99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2024-06-10T11:21:00.0000000Z</dcterms:modified>
</coreProperties>
</file>