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625F5" w:rsidR="0061148E" w:rsidRPr="00C61931" w:rsidRDefault="00D039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A9F71" w:rsidR="0061148E" w:rsidRPr="00C61931" w:rsidRDefault="00D039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8066B" w:rsidR="00B87ED3" w:rsidRPr="00944D28" w:rsidRDefault="00D0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30F1B" w:rsidR="00B87ED3" w:rsidRPr="00944D28" w:rsidRDefault="00D0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58184" w:rsidR="00B87ED3" w:rsidRPr="00944D28" w:rsidRDefault="00D0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4A1F0" w:rsidR="00B87ED3" w:rsidRPr="00944D28" w:rsidRDefault="00D0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91D74" w:rsidR="00B87ED3" w:rsidRPr="00944D28" w:rsidRDefault="00D0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95D6D" w:rsidR="00B87ED3" w:rsidRPr="00944D28" w:rsidRDefault="00D0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25505" w:rsidR="00B87ED3" w:rsidRPr="00944D28" w:rsidRDefault="00D0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3B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90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2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9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E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BB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F4D49" w:rsidR="00B87ED3" w:rsidRPr="00944D28" w:rsidRDefault="00D0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3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1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D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F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D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A96AD" w:rsidR="00B87ED3" w:rsidRPr="00944D28" w:rsidRDefault="00D0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34379" w:rsidR="00B87ED3" w:rsidRPr="00944D28" w:rsidRDefault="00D0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B8007" w:rsidR="00B87ED3" w:rsidRPr="00944D28" w:rsidRDefault="00D0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49DB0" w:rsidR="00B87ED3" w:rsidRPr="00944D28" w:rsidRDefault="00D0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67D4F" w:rsidR="00B87ED3" w:rsidRPr="00944D28" w:rsidRDefault="00D0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1BB65" w:rsidR="00B87ED3" w:rsidRPr="00944D28" w:rsidRDefault="00D0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5C208" w:rsidR="00B87ED3" w:rsidRPr="00944D28" w:rsidRDefault="00D0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3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2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2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B9BB1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81639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3BE3A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8D6C6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83521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4215E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1CA44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9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2F8BA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BEAC5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AB595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31010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96354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7829E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44C7B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4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C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FB987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20556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3AB8D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11BA4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327B3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0932B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93379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3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E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6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A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8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AA334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853A2" w:rsidR="00B87ED3" w:rsidRPr="00944D28" w:rsidRDefault="00D0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5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6C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C3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E1F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8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F9633" w:rsidR="00B87ED3" w:rsidRPr="00944D28" w:rsidRDefault="00D0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D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6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2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5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B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C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78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39C8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