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27A0A" w:rsidR="0061148E" w:rsidRPr="00C61931" w:rsidRDefault="00792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3891" w:rsidR="0061148E" w:rsidRPr="00C61931" w:rsidRDefault="00792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6AF15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D305C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4109B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FFA40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12E2A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F250A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24739" w:rsidR="00B87ED3" w:rsidRPr="00944D28" w:rsidRDefault="0079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D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C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1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D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F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4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F9037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0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6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B3909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B937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6DE80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5EEE1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28E8B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E9B78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E13F3" w:rsidR="00B87ED3" w:rsidRPr="00944D28" w:rsidRDefault="0079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A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2DB5" w:rsidR="00B87ED3" w:rsidRPr="00944D28" w:rsidRDefault="00792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283F1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327D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C74D6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DE79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811D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259B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E5F92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67510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DD1B1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D4609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B85DD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8DCBB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E9D67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B6C03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A5C9C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15728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B0912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C2C1D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9E61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F9F09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4D326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F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5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36BDE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B6C3B" w:rsidR="00B87ED3" w:rsidRPr="00944D28" w:rsidRDefault="0079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C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8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D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7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AE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D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3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5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1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2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3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2A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2022-10-24T22:57:00.0000000Z</dcterms:modified>
</coreProperties>
</file>