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048CF5" w:rsidR="00C34772" w:rsidRPr="0026421F" w:rsidRDefault="00DA2F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6E5DF" w:rsidR="00C34772" w:rsidRPr="00D339A1" w:rsidRDefault="00DA2F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95F3B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8049F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13ADB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EAC02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1ADCC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62297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51AA6" w:rsidR="002A7340" w:rsidRPr="00CD56BA" w:rsidRDefault="00DA2F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06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65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8A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F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BBC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69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0E8AC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B7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45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2A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B9C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15C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13E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AF3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74DD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AAC00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9967C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85301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04AF1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9EB77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FAADCD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BFB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53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EE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54A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80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B3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78035" w:rsidR="001835FB" w:rsidRPr="006D22CC" w:rsidRDefault="00DA2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61B9D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37385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6525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FDFA7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3023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0DE39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B27BF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E1C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39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50D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3D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0A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9E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079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F4D0F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9B541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BCA65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5B838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93667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C76C5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727D8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0C3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63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04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919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68EA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56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04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77167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4FE3E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22F54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C243C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2818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A5B5A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09B65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A6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A7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5E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6D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0F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F4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65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CFA33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7CDB2" w:rsidR="009A6C64" w:rsidRPr="00730585" w:rsidRDefault="00DA2F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E2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7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F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F8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1C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0F190A" w:rsidR="001835FB" w:rsidRPr="006D22CC" w:rsidRDefault="00DA2F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AAF7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43BA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DC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A46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FBD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5C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A2F7A" w:rsidRPr="00B537C7" w:rsidRDefault="00DA2F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208E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2F7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