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5543" w:rsidR="0061148E" w:rsidRPr="00944D28" w:rsidRDefault="00077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16D41" w:rsidR="0061148E" w:rsidRPr="004A7085" w:rsidRDefault="0007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9920B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F96D3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FB85C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04365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C6381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352D4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7342C" w:rsidR="00B87ED3" w:rsidRPr="00944D28" w:rsidRDefault="0007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8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10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3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3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C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0385E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88FF5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3F291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E7776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0E745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F265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31663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6884D" w:rsidR="00B87ED3" w:rsidRPr="00944D28" w:rsidRDefault="0007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026C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6540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18C0F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4099C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F46F6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E97F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89DC3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D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302B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C32E8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79D0B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71DF7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BA9AE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D9929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17DE6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9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8A1F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5E677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308A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456D7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DB43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369D3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2252F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F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EC5D5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626F8" w:rsidR="00B87ED3" w:rsidRPr="00944D28" w:rsidRDefault="0007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C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02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21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D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E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5F7B2" w:rsidR="00B87ED3" w:rsidRPr="00944D28" w:rsidRDefault="0007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9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A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F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85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