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F321B" w:rsidR="0061148E" w:rsidRPr="00944D28" w:rsidRDefault="00D22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74007" w:rsidR="0061148E" w:rsidRPr="004A7085" w:rsidRDefault="00D22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69A2C" w:rsidR="00B87ED3" w:rsidRPr="00944D28" w:rsidRDefault="00D2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EECF5" w:rsidR="00B87ED3" w:rsidRPr="00944D28" w:rsidRDefault="00D2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EDBDE" w:rsidR="00B87ED3" w:rsidRPr="00944D28" w:rsidRDefault="00D2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1195A" w:rsidR="00B87ED3" w:rsidRPr="00944D28" w:rsidRDefault="00D2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F98D4" w:rsidR="00B87ED3" w:rsidRPr="00944D28" w:rsidRDefault="00D2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66CAA" w:rsidR="00B87ED3" w:rsidRPr="00944D28" w:rsidRDefault="00D2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1561D" w:rsidR="00B87ED3" w:rsidRPr="00944D28" w:rsidRDefault="00D2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00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57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CF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8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E7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3F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C2C77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2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D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3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2C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5B835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8AEB0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A591A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3D154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B77F6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2928E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BD6AF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8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2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8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2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5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7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13FC8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02734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97F00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CD61B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CCA55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452E4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D2764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8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C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9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E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BC5D4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3D5CC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A8657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D19EE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DB81D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D55E6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D5348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1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8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D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E89E0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4284E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2707E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A22F7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4D48A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A978F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8FE5D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C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2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C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A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996E2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502B5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C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75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F4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15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7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93989" w:rsidR="00B87ED3" w:rsidRPr="00944D28" w:rsidRDefault="00D22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5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9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6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2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F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377"/>
    <w:rsid w:val="00B2227E"/>
    <w:rsid w:val="00B318D0"/>
    <w:rsid w:val="00B87ED3"/>
    <w:rsid w:val="00BD2EA8"/>
    <w:rsid w:val="00BE62E4"/>
    <w:rsid w:val="00C65D02"/>
    <w:rsid w:val="00CE6365"/>
    <w:rsid w:val="00D22D52"/>
    <w:rsid w:val="00D22FE0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2024-06-10T23:11:00.0000000Z</dcterms:modified>
</coreProperties>
</file>