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D7AC18" w:rsidR="0061148E" w:rsidRPr="009231D2" w:rsidRDefault="00CB1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432E" w:rsidR="0061148E" w:rsidRPr="009231D2" w:rsidRDefault="00CB1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92D03" w:rsidR="00B87ED3" w:rsidRPr="00944D28" w:rsidRDefault="00CB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4F82F" w:rsidR="00B87ED3" w:rsidRPr="00944D28" w:rsidRDefault="00CB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B4646" w:rsidR="00B87ED3" w:rsidRPr="00944D28" w:rsidRDefault="00CB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C595A" w:rsidR="00B87ED3" w:rsidRPr="00944D28" w:rsidRDefault="00CB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4CE6C" w:rsidR="00B87ED3" w:rsidRPr="00944D28" w:rsidRDefault="00CB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D5AE1" w:rsidR="00B87ED3" w:rsidRPr="00944D28" w:rsidRDefault="00CB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E3A94" w:rsidR="00B87ED3" w:rsidRPr="00944D28" w:rsidRDefault="00CB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2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24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3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7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50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9AA96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8AB76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7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0FE0E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4AC46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EBFA6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1B70D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8DC24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3CD71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5C70B" w:rsidR="00B87ED3" w:rsidRPr="00944D28" w:rsidRDefault="00C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F05A" w:rsidR="00B87ED3" w:rsidRPr="00944D28" w:rsidRDefault="00CB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D1E33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4329B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19B2D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EB80D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155CA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D8D71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2F9EA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6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C9E7" w:rsidR="00B87ED3" w:rsidRPr="00944D28" w:rsidRDefault="00CB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93B13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6C68F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B558C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DE0E6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98270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D8EB8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4EA84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D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9A6CD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23149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4D742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48B92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4A2AF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7ACB3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A0C9D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4F54CC" w:rsidR="00B87ED3" w:rsidRPr="00944D28" w:rsidRDefault="00C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AE2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08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02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3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68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F1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4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1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9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1CE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2024-06-12T04:29:00.0000000Z</dcterms:modified>
</coreProperties>
</file>