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1A76D9" w:rsidR="00032AE3" w:rsidRPr="00DC3A9E" w:rsidRDefault="00281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072CB" w:rsidR="00032AE3" w:rsidRPr="00DC3A9E" w:rsidRDefault="002819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9A14F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DAF7E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09A12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DEF30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4676D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EB2A4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0C382" w:rsidR="00C11CD7" w:rsidRPr="00DC3A9E" w:rsidRDefault="00281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09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A3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5D4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DE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580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34480" w:rsidR="00960A52" w:rsidRPr="00DC3A9E" w:rsidRDefault="00281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E2024" w:rsidR="00960A52" w:rsidRPr="00DC3A9E" w:rsidRDefault="00281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01F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172A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780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392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B5D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47B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93F7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854A2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FB2FB4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017B4E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FEB24B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70B446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42F5A0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5F1A5" w:rsidR="002773D1" w:rsidRPr="00DC3A9E" w:rsidRDefault="00281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10F337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1E403A01" w14:textId="7A7CC61B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48E44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0AC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C0B2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D5C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541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48811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F96BFD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8A614B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B05BC6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DF69A2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8BF1F4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97709" w:rsidR="00BA6252" w:rsidRPr="00DC3A9E" w:rsidRDefault="00281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64E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B09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C35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BD9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E42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CE0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086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45F9B2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D09F61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8AC2C8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452EE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FC6C10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1873CA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353BEC" w:rsidR="00207535" w:rsidRPr="00DC3A9E" w:rsidRDefault="00281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890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7F0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5F2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3E3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CA9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1EDF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48A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2BCBA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B25975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B584A0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4A0607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3F7CEC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AB9EDB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DD5C7" w:rsidR="00943D08" w:rsidRPr="00DC3A9E" w:rsidRDefault="00281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9F0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1EB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ADA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D5E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A83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FA4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1EF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BB5293" w:rsidR="00943D08" w:rsidRPr="00DC3A9E" w:rsidRDefault="002819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D6D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99E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2B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91B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29B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B24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5B9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2DA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4D2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6FB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7AE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D25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DE9F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19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1945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55F9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2024-06-10T05:26:00.0000000Z</dcterms:modified>
</coreProperties>
</file>