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1FAE3B" w:rsidR="00AA29B6" w:rsidRPr="00EA69E9" w:rsidRDefault="00DE5D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40CD8" w:rsidR="00AA29B6" w:rsidRPr="00AA29B6" w:rsidRDefault="00DE5D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94167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9946B3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F863F0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DAC476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24088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10CE45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24ED2" w:rsidR="00B87ED3" w:rsidRPr="00FC7F6A" w:rsidRDefault="00DE5D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8D7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C0D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1D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73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3C9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859DB7" w:rsidR="00B87ED3" w:rsidRPr="00D44524" w:rsidRDefault="00DE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B04E5B" w:rsidR="00B87ED3" w:rsidRPr="00D44524" w:rsidRDefault="00DE5D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D6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F81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81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234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1A2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006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AD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8D586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784A5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7B7777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DC580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A1013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4CB77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798126" w:rsidR="000B5588" w:rsidRPr="00D44524" w:rsidRDefault="00DE5D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45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D32F65" w:rsidR="00846B8B" w:rsidRPr="00EA69E9" w:rsidRDefault="00DE5D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2E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1E9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78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2627D" w:rsidR="00846B8B" w:rsidRPr="00EA69E9" w:rsidRDefault="00DE5D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5C8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E1117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C9AE2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96AE53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2DBF7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965E2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AF403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A2949" w:rsidR="00846B8B" w:rsidRPr="00D44524" w:rsidRDefault="00DE5D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28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8EB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AA4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7D52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267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AFC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E8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E74C4A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CC711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5CFA8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FDF3E2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C813B9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ED4855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09317" w:rsidR="007A5870" w:rsidRPr="00D44524" w:rsidRDefault="00DE5D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6B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DA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C1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81E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98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CB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D79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202D2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0B342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8CCE43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584169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643DDF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67BAE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5C69C1" w:rsidR="0021795A" w:rsidRPr="00D44524" w:rsidRDefault="00DE5D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631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09B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D19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D22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A64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36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51D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D2BE47" w:rsidR="00DF25F7" w:rsidRPr="00D44524" w:rsidRDefault="00DE5D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D42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46E0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7B16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709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32F9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D8C4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DA6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790F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2EA4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27BC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A71D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88D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F58A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5D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060A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5D4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2024-06-09T12:14:00.0000000Z</dcterms:modified>
</coreProperties>
</file>