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3456D" w:rsidR="00AA29B6" w:rsidRPr="00EA69E9" w:rsidRDefault="00240E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D880D" w:rsidR="00AA29B6" w:rsidRPr="00AA29B6" w:rsidRDefault="00240E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EF259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C8688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EB936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C00B2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77B46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74534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3409C" w:rsidR="00B87ED3" w:rsidRPr="00FC7F6A" w:rsidRDefault="00240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93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2B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2E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6B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A3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6E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3E866" w:rsidR="00B87ED3" w:rsidRPr="00D44524" w:rsidRDefault="00240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8B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82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64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35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C8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F7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76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F1505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44B6D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F52C6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F1068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4A2DB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E2F2F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94E6C" w:rsidR="000B5588" w:rsidRPr="00D44524" w:rsidRDefault="00240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60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13102" w:rsidR="00846B8B" w:rsidRPr="00EA69E9" w:rsidRDefault="00240E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75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56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89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50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24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13538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D3FEA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13F19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AFD8D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9C37B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7742E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586F7" w:rsidR="00846B8B" w:rsidRPr="00D44524" w:rsidRDefault="00240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36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99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E5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DF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D0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0F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77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F59F8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DEAC4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1385C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B5AB8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80DED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B2375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79AB2" w:rsidR="007A5870" w:rsidRPr="00D44524" w:rsidRDefault="00240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B2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44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BE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42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B0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C1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69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EC8F4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DB12A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88025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C725D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40846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EDBFB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59D38" w:rsidR="0021795A" w:rsidRPr="00D44524" w:rsidRDefault="00240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FF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28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8C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C0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E2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9F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D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831CEB" w:rsidR="00DF25F7" w:rsidRPr="00D44524" w:rsidRDefault="00240E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4C5AFD" w:rsidR="00DF25F7" w:rsidRPr="00D44524" w:rsidRDefault="00240E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CC3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728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F06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64E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795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F91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4B60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3EE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F0F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2FE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744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528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E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0ECC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98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2024-06-10T03:00:00.0000000Z</dcterms:modified>
</coreProperties>
</file>