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2E276" w:rsidR="00380DB3" w:rsidRPr="0068293E" w:rsidRDefault="001A0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6D047" w:rsidR="00380DB3" w:rsidRPr="0068293E" w:rsidRDefault="001A0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48D3C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E6E5F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243C6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6C3B4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0B06D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379D0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96C2E" w:rsidR="00240DC4" w:rsidRPr="00B03D55" w:rsidRDefault="001A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0F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D75C6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924D3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6E307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579F3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5EC03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91757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E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C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6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0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4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B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1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6317A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6C097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93FEF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484D8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B666E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D9B71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B45E0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4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7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6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9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5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0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4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EE105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7EB83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D4DC8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ABE42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9B42C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F0574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22172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B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2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D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8BD80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C9777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D9704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ABC2B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707D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5AA00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F2F6B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29479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5F34B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F5555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B874E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65481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7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6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3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9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2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807FF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5CD99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F1452" w:rsidR="009A6C64" w:rsidRPr="00730585" w:rsidRDefault="001A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E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34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F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7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D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6432F" w:rsidR="001835FB" w:rsidRPr="00DA1511" w:rsidRDefault="001A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A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2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9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5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42C" w:rsidRPr="00B537C7" w:rsidRDefault="001A0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42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