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5126F" w:rsidR="00380DB3" w:rsidRPr="0068293E" w:rsidRDefault="007C6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B406A" w:rsidR="00380DB3" w:rsidRPr="0068293E" w:rsidRDefault="007C6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2E448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3C2AD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64839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C3FFF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323E5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4CA9C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AC2E6" w:rsidR="00240DC4" w:rsidRPr="00B03D55" w:rsidRDefault="007C6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2C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E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42B64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472A1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39C6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A0446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39A97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9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6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1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E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E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2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E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D5350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EFCA6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D2FD2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4C646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D476D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2C1A7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B8B07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2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F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0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7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A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B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1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B9952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26D2A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EBEE7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2602C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2516A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51E12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7F00D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5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2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E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0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A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3232C" w:rsidR="001835FB" w:rsidRPr="00DA1511" w:rsidRDefault="007C6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0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E335C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1649C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A201A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57CC9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FEA2C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A1414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89750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5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03FA" w:rsidR="001835FB" w:rsidRPr="00DA1511" w:rsidRDefault="007C6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E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1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7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1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1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4B156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7B312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3F4F5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5988D" w:rsidR="009A6C64" w:rsidRPr="00730585" w:rsidRDefault="007C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7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6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3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D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9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A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C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B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004" w:rsidRPr="00B537C7" w:rsidRDefault="007C6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0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