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0D794" w:rsidR="00FD3806" w:rsidRPr="00A72646" w:rsidRDefault="00C541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B69F3" w:rsidR="00FD3806" w:rsidRPr="002A5E6C" w:rsidRDefault="00C541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95F05" w:rsidR="00B87ED3" w:rsidRPr="00AF0D95" w:rsidRDefault="00C54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A12BD" w:rsidR="00B87ED3" w:rsidRPr="00AF0D95" w:rsidRDefault="00C54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989F0" w:rsidR="00B87ED3" w:rsidRPr="00AF0D95" w:rsidRDefault="00C54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549CC" w:rsidR="00B87ED3" w:rsidRPr="00AF0D95" w:rsidRDefault="00C54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6F4CD" w:rsidR="00B87ED3" w:rsidRPr="00AF0D95" w:rsidRDefault="00C54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0DCA4" w:rsidR="00B87ED3" w:rsidRPr="00AF0D95" w:rsidRDefault="00C54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4423A" w:rsidR="00B87ED3" w:rsidRPr="00AF0D95" w:rsidRDefault="00C541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0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F1B43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E585C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BFE37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1A172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76F5E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F394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3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5B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07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43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5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4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7F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705F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526EE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DCC92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EE9B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CB5EC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9BACD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81C48" w:rsidR="00B87ED3" w:rsidRPr="00AF0D95" w:rsidRDefault="00C541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3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B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C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1D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61117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C3C1B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A1EC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58541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AE2A0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C7563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8B5D5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A9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B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C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1CE8" w:rsidR="00B87ED3" w:rsidRPr="00AF0D95" w:rsidRDefault="00C541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0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EB329" w:rsidR="00B87ED3" w:rsidRPr="00AF0D95" w:rsidRDefault="00C541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D9E6B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4421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C6511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6BF3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E2144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F0AB3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71CF0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3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3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F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3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C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8A20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62626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C34D6" w:rsidR="00B87ED3" w:rsidRPr="00AF0D95" w:rsidRDefault="00C541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E3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9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A7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45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3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0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C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9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296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1F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